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D3" w:rsidRPr="00990F99" w:rsidRDefault="00F01101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727C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90F99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к постановлению 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от __ </w:t>
      </w:r>
      <w:r w:rsidR="00990F99">
        <w:rPr>
          <w:rFonts w:ascii="Times New Roman" w:hAnsi="Times New Roman" w:cs="Times New Roman"/>
          <w:sz w:val="28"/>
          <w:szCs w:val="28"/>
        </w:rPr>
        <w:t>____________</w:t>
      </w:r>
      <w:r w:rsidRPr="00990F99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8253FB" w:rsidRDefault="008253FB" w:rsidP="008253FB">
      <w:pPr>
        <w:spacing w:after="0" w:line="240" w:lineRule="auto"/>
        <w:rPr>
          <w:rFonts w:ascii="Times New Roman" w:hAnsi="Times New Roman" w:cs="Times New Roman"/>
        </w:rPr>
      </w:pPr>
    </w:p>
    <w:p w:rsidR="00A87B0D" w:rsidRPr="00A87B0D" w:rsidRDefault="00A87B0D" w:rsidP="008253FB">
      <w:pPr>
        <w:spacing w:after="0" w:line="240" w:lineRule="auto"/>
        <w:rPr>
          <w:rFonts w:ascii="Times New Roman" w:hAnsi="Times New Roman" w:cs="Times New Roman"/>
        </w:rPr>
      </w:pPr>
    </w:p>
    <w:p w:rsidR="000D7DB2" w:rsidRDefault="000D7DB2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 w:rsidR="008253FB" w:rsidRPr="00A87B0D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признанию </w:t>
      </w:r>
      <w:r w:rsidRPr="000D7DB2">
        <w:rPr>
          <w:rFonts w:ascii="Times New Roman" w:hAnsi="Times New Roman" w:cs="Times New Roman"/>
          <w:sz w:val="28"/>
          <w:szCs w:val="28"/>
        </w:rPr>
        <w:t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8253FB" w:rsidRPr="00A87B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A1" w:rsidRDefault="008253FB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B0D">
        <w:rPr>
          <w:rFonts w:ascii="Times New Roman" w:hAnsi="Times New Roman" w:cs="Times New Roman"/>
          <w:sz w:val="28"/>
          <w:szCs w:val="28"/>
        </w:rPr>
        <w:t>на территории</w:t>
      </w:r>
      <w:r w:rsidR="00995E3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727CA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A87B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2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3FB" w:rsidRDefault="00A727CA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000899" w:rsidRPr="00A87B0D" w:rsidRDefault="00000899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7B0D" w:rsidRPr="00A87B0D" w:rsidRDefault="00A87B0D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8253FB" w:rsidRPr="00A87B0D" w:rsidTr="00A87B0D">
        <w:tc>
          <w:tcPr>
            <w:tcW w:w="4503" w:type="dxa"/>
          </w:tcPr>
          <w:p w:rsidR="00404E17" w:rsidRPr="00404E17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E17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Михайловских </w:t>
            </w:r>
          </w:p>
          <w:p w:rsidR="001B384E" w:rsidRPr="00A87B0D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E17">
              <w:rPr>
                <w:rFonts w:ascii="Times New Roman" w:hAnsi="Times New Roman" w:cs="Times New Roman"/>
                <w:sz w:val="28"/>
                <w:szCs w:val="28"/>
              </w:rPr>
              <w:t>Олег Викторович</w:t>
            </w:r>
          </w:p>
        </w:tc>
        <w:tc>
          <w:tcPr>
            <w:tcW w:w="4786" w:type="dxa"/>
          </w:tcPr>
          <w:p w:rsidR="00A87B0D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редседатель комиссии –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F99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по оперативным вопросам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FB" w:rsidRPr="00A87B0D" w:rsidTr="00A87B0D">
        <w:tc>
          <w:tcPr>
            <w:tcW w:w="4503" w:type="dxa"/>
          </w:tcPr>
          <w:p w:rsidR="00404E17" w:rsidRPr="00404E17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E17">
              <w:rPr>
                <w:rFonts w:ascii="Times New Roman" w:hAnsi="Times New Roman" w:cs="Times New Roman"/>
                <w:sz w:val="28"/>
                <w:szCs w:val="28"/>
              </w:rPr>
              <w:t xml:space="preserve">Уколов </w:t>
            </w:r>
          </w:p>
          <w:p w:rsidR="008253FB" w:rsidRPr="00A87B0D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E17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786" w:type="dxa"/>
          </w:tcPr>
          <w:p w:rsidR="00A87B0D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000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комиссии – 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ачальник отдела архитектуры и капитального строительства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FB" w:rsidRPr="00A87B0D" w:rsidTr="00A87B0D">
        <w:tc>
          <w:tcPr>
            <w:tcW w:w="4503" w:type="dxa"/>
          </w:tcPr>
          <w:p w:rsidR="00EE1324" w:rsidRDefault="00654ED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</w:t>
            </w:r>
            <w:r w:rsidR="00EE1324">
              <w:rPr>
                <w:rFonts w:ascii="Times New Roman" w:hAnsi="Times New Roman" w:cs="Times New Roman"/>
                <w:sz w:val="28"/>
                <w:szCs w:val="28"/>
              </w:rPr>
              <w:t xml:space="preserve">ва </w:t>
            </w:r>
          </w:p>
          <w:p w:rsidR="001B384E" w:rsidRPr="00A87B0D" w:rsidRDefault="00654ED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  <w:r w:rsidR="00EE1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8253FB" w:rsidRPr="00A87B0D" w:rsidRDefault="00DE5031" w:rsidP="00404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комиссии – 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1 </w:t>
            </w:r>
            <w:r w:rsidR="00404E17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МКУ ЦМТО </w:t>
            </w:r>
            <w:proofErr w:type="spellStart"/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696C8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253FB" w:rsidRPr="00A87B0D" w:rsidTr="00000899">
        <w:tc>
          <w:tcPr>
            <w:tcW w:w="9289" w:type="dxa"/>
            <w:gridSpan w:val="2"/>
          </w:tcPr>
          <w:p w:rsidR="00A87B0D" w:rsidRPr="00A87B0D" w:rsidRDefault="00A87B0D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3FB" w:rsidRDefault="008253FB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  <w:r w:rsidR="00A87B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7B0D" w:rsidRPr="00A87B0D" w:rsidRDefault="00A87B0D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348" w:rsidRPr="00A87B0D" w:rsidTr="00000899">
        <w:tc>
          <w:tcPr>
            <w:tcW w:w="4503" w:type="dxa"/>
          </w:tcPr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Гранкина</w:t>
            </w:r>
            <w:proofErr w:type="spellEnd"/>
          </w:p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4786" w:type="dxa"/>
          </w:tcPr>
          <w:p w:rsidR="00F16348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F16348">
              <w:rPr>
                <w:rFonts w:ascii="Times New Roman" w:hAnsi="Times New Roman" w:cs="Times New Roman"/>
                <w:sz w:val="28"/>
                <w:szCs w:val="28"/>
              </w:rPr>
              <w:t>нженер кадастра АО «</w:t>
            </w:r>
            <w:proofErr w:type="spellStart"/>
            <w:r w:rsidR="00F16348">
              <w:rPr>
                <w:rFonts w:ascii="Times New Roman" w:hAnsi="Times New Roman" w:cs="Times New Roman"/>
                <w:sz w:val="28"/>
                <w:szCs w:val="28"/>
              </w:rPr>
              <w:t>Ростехинвентаризация</w:t>
            </w:r>
            <w:proofErr w:type="spellEnd"/>
            <w:r w:rsidR="00F16348">
              <w:rPr>
                <w:rFonts w:ascii="Times New Roman" w:hAnsi="Times New Roman" w:cs="Times New Roman"/>
                <w:sz w:val="28"/>
                <w:szCs w:val="28"/>
              </w:rPr>
              <w:t xml:space="preserve"> – Федеральное БТИ» Приуральский филиал (по согласованию)</w:t>
            </w:r>
          </w:p>
          <w:p w:rsidR="00F16348" w:rsidRPr="00A87B0D" w:rsidRDefault="00F16348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000899">
        <w:tc>
          <w:tcPr>
            <w:tcW w:w="4503" w:type="dxa"/>
          </w:tcPr>
          <w:p w:rsidR="001C1C44" w:rsidRDefault="000D7DB2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384E" w:rsidRDefault="000D7DB2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1B384E" w:rsidRPr="00A87B0D" w:rsidRDefault="001B384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1C44" w:rsidRDefault="00DE5031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D7DB2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ООО «УК </w:t>
            </w:r>
            <w:proofErr w:type="spellStart"/>
            <w:r w:rsidR="00E41D77">
              <w:rPr>
                <w:rFonts w:ascii="Times New Roman" w:hAnsi="Times New Roman" w:cs="Times New Roman"/>
                <w:sz w:val="28"/>
                <w:szCs w:val="28"/>
              </w:rPr>
              <w:t>Грачевское</w:t>
            </w:r>
            <w:proofErr w:type="spellEnd"/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ЖКХ»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000899" w:rsidRPr="00A87B0D" w:rsidRDefault="00000899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899" w:rsidRPr="00A87B0D" w:rsidTr="00000899">
        <w:tc>
          <w:tcPr>
            <w:tcW w:w="4503" w:type="dxa"/>
          </w:tcPr>
          <w:p w:rsidR="00000899" w:rsidRDefault="00000899" w:rsidP="0000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Ковешникова</w:t>
            </w:r>
            <w:proofErr w:type="spellEnd"/>
          </w:p>
          <w:p w:rsidR="00000899" w:rsidRDefault="00000899" w:rsidP="0000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Сергеевна</w:t>
            </w:r>
          </w:p>
        </w:tc>
        <w:tc>
          <w:tcPr>
            <w:tcW w:w="4786" w:type="dxa"/>
          </w:tcPr>
          <w:p w:rsidR="00000899" w:rsidRDefault="00000899" w:rsidP="0000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Западного территориального отдела 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Оренбургской области (по согласованию)</w:t>
            </w:r>
          </w:p>
          <w:p w:rsidR="00000899" w:rsidRPr="00A87B0D" w:rsidRDefault="00000899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404E17">
        <w:trPr>
          <w:trHeight w:val="80"/>
        </w:trPr>
        <w:tc>
          <w:tcPr>
            <w:tcW w:w="4503" w:type="dxa"/>
          </w:tcPr>
          <w:p w:rsidR="00CF4812" w:rsidRDefault="00250202" w:rsidP="0025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  <w:p w:rsidR="001B384E" w:rsidRPr="00A87B0D" w:rsidRDefault="00250202" w:rsidP="0025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4786" w:type="dxa"/>
          </w:tcPr>
          <w:p w:rsidR="00000899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250202" w:rsidRPr="00250202">
              <w:rPr>
                <w:rFonts w:ascii="Times New Roman" w:hAnsi="Times New Roman" w:cs="Times New Roman"/>
                <w:sz w:val="28"/>
                <w:szCs w:val="28"/>
              </w:rPr>
              <w:t>иректор ГАУСО «КЦСОН»</w:t>
            </w:r>
            <w:r w:rsidR="00250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C44" w:rsidRDefault="001C1C44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000899" w:rsidRDefault="00000899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899" w:rsidRDefault="00000899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899" w:rsidRDefault="00000899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7A4" w:rsidRPr="00A87B0D" w:rsidTr="00000899">
        <w:tc>
          <w:tcPr>
            <w:tcW w:w="4503" w:type="dxa"/>
          </w:tcPr>
          <w:p w:rsidR="005477A4" w:rsidRDefault="00404E17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Смольянинова</w:t>
            </w:r>
            <w:proofErr w:type="spellEnd"/>
            <w:r w:rsidR="005477A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7A4" w:rsidRDefault="00404E17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Владимировна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7A4" w:rsidRPr="00A87B0D" w:rsidRDefault="005477A4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77A4" w:rsidRDefault="005477A4" w:rsidP="000B5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отдела архитектуры и капитального строительства администрации района </w:t>
            </w:r>
          </w:p>
          <w:p w:rsidR="005477A4" w:rsidRPr="00A87B0D" w:rsidRDefault="005477A4" w:rsidP="000B5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A87B0D">
        <w:tc>
          <w:tcPr>
            <w:tcW w:w="4503" w:type="dxa"/>
          </w:tcPr>
          <w:p w:rsidR="001C1C44" w:rsidRPr="00A87B0D" w:rsidRDefault="001C1C44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Глава сельского совета соответствующей территории обследуемого помещения</w:t>
            </w:r>
          </w:p>
        </w:tc>
        <w:tc>
          <w:tcPr>
            <w:tcW w:w="4786" w:type="dxa"/>
          </w:tcPr>
          <w:p w:rsidR="001C1C44" w:rsidRPr="00A87B0D" w:rsidRDefault="00DE5031" w:rsidP="00F64A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</w:p>
        </w:tc>
      </w:tr>
      <w:tr w:rsidR="00404E17" w:rsidRPr="00A87B0D" w:rsidTr="00A87B0D">
        <w:tc>
          <w:tcPr>
            <w:tcW w:w="4503" w:type="dxa"/>
          </w:tcPr>
          <w:p w:rsidR="00404E17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E17" w:rsidRPr="00404E17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04E17">
              <w:rPr>
                <w:rFonts w:ascii="Times New Roman" w:hAnsi="Times New Roman" w:cs="Times New Roman"/>
                <w:sz w:val="28"/>
                <w:szCs w:val="28"/>
              </w:rPr>
              <w:t>онсультант отдела нормативно-технического контроля (надзора) Государственной жилищной инспекции по Оренбургской области (при обследовании жилых домов муниципального 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лищного фонда) </w:t>
            </w:r>
          </w:p>
          <w:p w:rsidR="00404E17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E17" w:rsidRPr="00A87B0D" w:rsidRDefault="00404E17" w:rsidP="0040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Собственник обследуемого помещения</w:t>
            </w:r>
          </w:p>
        </w:tc>
        <w:tc>
          <w:tcPr>
            <w:tcW w:w="4786" w:type="dxa"/>
          </w:tcPr>
          <w:p w:rsidR="00404E17" w:rsidRDefault="00404E17" w:rsidP="00404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E17" w:rsidRPr="00A87B0D" w:rsidRDefault="00404E17" w:rsidP="00404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</w:p>
        </w:tc>
      </w:tr>
    </w:tbl>
    <w:p w:rsidR="008253FB" w:rsidRPr="00A87B0D" w:rsidRDefault="008253FB" w:rsidP="00E4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53FB" w:rsidRPr="00A87B0D" w:rsidSect="00990F9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3FB"/>
    <w:rsid w:val="00000899"/>
    <w:rsid w:val="00030CA1"/>
    <w:rsid w:val="000D7DB2"/>
    <w:rsid w:val="001B384E"/>
    <w:rsid w:val="001C1C44"/>
    <w:rsid w:val="001C1FEE"/>
    <w:rsid w:val="00205940"/>
    <w:rsid w:val="00250202"/>
    <w:rsid w:val="002939A7"/>
    <w:rsid w:val="002E1571"/>
    <w:rsid w:val="00392AEB"/>
    <w:rsid w:val="00404E17"/>
    <w:rsid w:val="0044734F"/>
    <w:rsid w:val="0050392C"/>
    <w:rsid w:val="00503F36"/>
    <w:rsid w:val="005477A4"/>
    <w:rsid w:val="005F5400"/>
    <w:rsid w:val="00654EDE"/>
    <w:rsid w:val="00696C88"/>
    <w:rsid w:val="00793452"/>
    <w:rsid w:val="007F54B4"/>
    <w:rsid w:val="008253FB"/>
    <w:rsid w:val="00865424"/>
    <w:rsid w:val="00990F99"/>
    <w:rsid w:val="00995E3A"/>
    <w:rsid w:val="009A4CDC"/>
    <w:rsid w:val="009B569D"/>
    <w:rsid w:val="009F27B7"/>
    <w:rsid w:val="00A727CA"/>
    <w:rsid w:val="00A87B0D"/>
    <w:rsid w:val="00AF20FC"/>
    <w:rsid w:val="00C157D3"/>
    <w:rsid w:val="00C62308"/>
    <w:rsid w:val="00C95C92"/>
    <w:rsid w:val="00CF4812"/>
    <w:rsid w:val="00DC3671"/>
    <w:rsid w:val="00DE5031"/>
    <w:rsid w:val="00E41D77"/>
    <w:rsid w:val="00EE1324"/>
    <w:rsid w:val="00F01101"/>
    <w:rsid w:val="00F16348"/>
    <w:rsid w:val="00FC58EC"/>
    <w:rsid w:val="00FE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A2FA4"/>
  <w15:docId w15:val="{2F6A3154-23ED-4D52-B2FD-E4F245B9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3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32</cp:revision>
  <cp:lastPrinted>2021-09-28T09:51:00Z</cp:lastPrinted>
  <dcterms:created xsi:type="dcterms:W3CDTF">2013-12-25T11:31:00Z</dcterms:created>
  <dcterms:modified xsi:type="dcterms:W3CDTF">2024-02-26T10:20:00Z</dcterms:modified>
</cp:coreProperties>
</file>